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Goguen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XOMETRY,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6116 EXECUTIVE BLVD,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Xometry,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XMTR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06/13/2023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06/13/2023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24.5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193,363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Kristie Scott,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70011" TargetMode="External"/><Relationship Id="rId4" Type="http://schemas.openxmlformats.org/officeDocument/2006/relationships/hyperlink" Target="http://www.sec.gov/cgi-bin/browse-edgar?action=getcompany&amp;CIK=000165757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3070</Characters>
  <CharactersWithSpaces>3570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